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1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"/>
        <w:gridCol w:w="423"/>
        <w:gridCol w:w="8"/>
        <w:gridCol w:w="1251"/>
        <w:gridCol w:w="91"/>
        <w:gridCol w:w="3849"/>
        <w:gridCol w:w="17"/>
        <w:gridCol w:w="387"/>
        <w:gridCol w:w="39"/>
        <w:gridCol w:w="1248"/>
        <w:gridCol w:w="30"/>
        <w:gridCol w:w="3902"/>
        <w:gridCol w:w="59"/>
      </w:tblGrid>
      <w:tr w:rsidR="00A91138" w:rsidTr="00A74BF8">
        <w:trPr>
          <w:gridBefore w:val="1"/>
          <w:gridAfter w:val="1"/>
          <w:wBefore w:w="27" w:type="dxa"/>
          <w:wAfter w:w="59" w:type="dxa"/>
          <w:trHeight w:val="256"/>
        </w:trPr>
        <w:tc>
          <w:tcPr>
            <w:tcW w:w="1124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91138" w:rsidRPr="00BC4B9F" w:rsidRDefault="007D38DE" w:rsidP="00832C6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</w:t>
            </w:r>
            <w:r w:rsidR="00A91138" w:rsidRPr="00BC4B9F">
              <w:rPr>
                <w:b/>
              </w:rPr>
              <w:t>irst Year (</w:t>
            </w:r>
            <w:r w:rsidR="00832C6A">
              <w:rPr>
                <w:b/>
              </w:rPr>
              <w:t>31</w:t>
            </w:r>
            <w:r w:rsidR="00A91138" w:rsidRPr="00BC4B9F">
              <w:rPr>
                <w:b/>
              </w:rPr>
              <w:t xml:space="preserve"> cr.)</w:t>
            </w:r>
          </w:p>
        </w:tc>
      </w:tr>
      <w:tr w:rsidR="00A91138" w:rsidTr="00A74BF8">
        <w:trPr>
          <w:gridBefore w:val="1"/>
          <w:gridAfter w:val="1"/>
          <w:wBefore w:w="27" w:type="dxa"/>
          <w:wAfter w:w="59" w:type="dxa"/>
          <w:trHeight w:val="271"/>
        </w:trPr>
        <w:tc>
          <w:tcPr>
            <w:tcW w:w="5622" w:type="dxa"/>
            <w:gridSpan w:val="5"/>
            <w:tcBorders>
              <w:top w:val="single" w:sz="4" w:space="0" w:color="auto"/>
            </w:tcBorders>
          </w:tcPr>
          <w:p w:rsidR="00A91138" w:rsidRPr="00BC4B9F" w:rsidRDefault="00A91138" w:rsidP="00A443EF">
            <w:pPr>
              <w:jc w:val="center"/>
              <w:rPr>
                <w:b/>
              </w:rPr>
            </w:pPr>
            <w:r w:rsidRPr="00BC4B9F">
              <w:rPr>
                <w:b/>
              </w:rPr>
              <w:t>Semester 1 (</w:t>
            </w:r>
            <w:r w:rsidR="00A443EF">
              <w:rPr>
                <w:b/>
              </w:rPr>
              <w:t>16</w:t>
            </w:r>
            <w:r w:rsidRPr="00BC4B9F">
              <w:rPr>
                <w:b/>
              </w:rPr>
              <w:t xml:space="preserve"> cr.)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</w:tcBorders>
          </w:tcPr>
          <w:p w:rsidR="00A91138" w:rsidRPr="00BC4B9F" w:rsidRDefault="00A91138" w:rsidP="004F71F4">
            <w:pPr>
              <w:jc w:val="center"/>
              <w:rPr>
                <w:b/>
              </w:rPr>
            </w:pPr>
            <w:r w:rsidRPr="00BC4B9F">
              <w:rPr>
                <w:b/>
              </w:rPr>
              <w:t xml:space="preserve">Semester 2 </w:t>
            </w:r>
            <w:r w:rsidR="000C24D9">
              <w:rPr>
                <w:b/>
              </w:rPr>
              <w:t>(15</w:t>
            </w:r>
            <w:r w:rsidRPr="00BC4B9F">
              <w:rPr>
                <w:b/>
              </w:rPr>
              <w:t xml:space="preserve"> cr.)</w:t>
            </w:r>
          </w:p>
        </w:tc>
      </w:tr>
      <w:tr w:rsidR="00A91138" w:rsidTr="00A74BF8">
        <w:trPr>
          <w:gridBefore w:val="1"/>
          <w:gridAfter w:val="1"/>
          <w:wBefore w:w="27" w:type="dxa"/>
          <w:wAfter w:w="59" w:type="dxa"/>
          <w:trHeight w:val="256"/>
        </w:trPr>
        <w:tc>
          <w:tcPr>
            <w:tcW w:w="431" w:type="dxa"/>
            <w:gridSpan w:val="2"/>
          </w:tcPr>
          <w:p w:rsidR="00A91138" w:rsidRPr="00BC4B9F" w:rsidRDefault="009917D5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BC4B9F" w:rsidRDefault="009917D5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TSM 110</w:t>
            </w:r>
          </w:p>
        </w:tc>
        <w:tc>
          <w:tcPr>
            <w:tcW w:w="3849" w:type="dxa"/>
          </w:tcPr>
          <w:p w:rsidR="00A91138" w:rsidRPr="00BC4B9F" w:rsidRDefault="00EA6133" w:rsidP="004F71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Technology</w:t>
            </w:r>
            <w:r w:rsidR="009917D5" w:rsidRPr="00BC4B9F">
              <w:rPr>
                <w:rFonts w:ascii="Arial" w:hAnsi="Arial" w:cs="Arial"/>
                <w:sz w:val="20"/>
              </w:rPr>
              <w:t xml:space="preserve"> (F</w:t>
            </w:r>
            <w:r w:rsidR="00A91138" w:rsidRPr="00BC4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04" w:type="dxa"/>
            <w:gridSpan w:val="2"/>
          </w:tcPr>
          <w:p w:rsidR="00A91138" w:rsidRPr="00BC4B9F" w:rsidRDefault="00A91138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87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TSM 111</w:t>
            </w:r>
          </w:p>
        </w:tc>
        <w:tc>
          <w:tcPr>
            <w:tcW w:w="3932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Experiencing Technology (S)</w:t>
            </w:r>
          </w:p>
        </w:tc>
      </w:tr>
      <w:tr w:rsidR="00A91138" w:rsidTr="00A74BF8">
        <w:trPr>
          <w:gridBefore w:val="1"/>
          <w:gridAfter w:val="1"/>
          <w:wBefore w:w="27" w:type="dxa"/>
          <w:wAfter w:w="59" w:type="dxa"/>
          <w:trHeight w:val="242"/>
        </w:trPr>
        <w:tc>
          <w:tcPr>
            <w:tcW w:w="431" w:type="dxa"/>
            <w:gridSpan w:val="2"/>
          </w:tcPr>
          <w:p w:rsidR="00A91138" w:rsidRPr="00BC4B9F" w:rsidRDefault="009917D5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2" w:type="dxa"/>
            <w:gridSpan w:val="2"/>
          </w:tcPr>
          <w:p w:rsidR="00A91138" w:rsidRPr="00BC4B9F" w:rsidRDefault="009917D5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TSM 116</w:t>
            </w:r>
          </w:p>
        </w:tc>
        <w:tc>
          <w:tcPr>
            <w:tcW w:w="3849" w:type="dxa"/>
          </w:tcPr>
          <w:p w:rsidR="00A91138" w:rsidRPr="00BC4B9F" w:rsidRDefault="009917D5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Design in Technology</w:t>
            </w:r>
            <w:r w:rsidR="00A91138" w:rsidRPr="00BC4B9F">
              <w:rPr>
                <w:rFonts w:ascii="Arial" w:hAnsi="Arial" w:cs="Arial"/>
                <w:sz w:val="20"/>
              </w:rPr>
              <w:t xml:space="preserve"> (FS)</w:t>
            </w:r>
          </w:p>
        </w:tc>
        <w:tc>
          <w:tcPr>
            <w:tcW w:w="404" w:type="dxa"/>
            <w:gridSpan w:val="2"/>
          </w:tcPr>
          <w:p w:rsidR="00A91138" w:rsidRPr="00BC4B9F" w:rsidRDefault="00C83B03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7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TSM 115</w:t>
            </w:r>
          </w:p>
        </w:tc>
        <w:tc>
          <w:tcPr>
            <w:tcW w:w="3932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Solving Technology Problems (FS)</w:t>
            </w:r>
          </w:p>
        </w:tc>
      </w:tr>
      <w:tr w:rsidR="00A91138" w:rsidTr="00A74BF8">
        <w:trPr>
          <w:gridBefore w:val="1"/>
          <w:gridAfter w:val="1"/>
          <w:wBefore w:w="27" w:type="dxa"/>
          <w:wAfter w:w="59" w:type="dxa"/>
          <w:trHeight w:val="188"/>
        </w:trPr>
        <w:tc>
          <w:tcPr>
            <w:tcW w:w="431" w:type="dxa"/>
            <w:gridSpan w:val="2"/>
          </w:tcPr>
          <w:p w:rsidR="00A91138" w:rsidRPr="00BC4B9F" w:rsidRDefault="009917D5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2" w:type="dxa"/>
            <w:gridSpan w:val="2"/>
          </w:tcPr>
          <w:p w:rsidR="00A91138" w:rsidRPr="00BC4B9F" w:rsidRDefault="009917D5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ENGL 150</w:t>
            </w:r>
          </w:p>
        </w:tc>
        <w:tc>
          <w:tcPr>
            <w:tcW w:w="3849" w:type="dxa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Crit. Think. and Comm.(FSSS)</w:t>
            </w:r>
          </w:p>
        </w:tc>
        <w:tc>
          <w:tcPr>
            <w:tcW w:w="404" w:type="dxa"/>
            <w:gridSpan w:val="2"/>
          </w:tcPr>
          <w:p w:rsidR="00A91138" w:rsidRPr="00BC4B9F" w:rsidRDefault="000C24D9" w:rsidP="004F71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87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MATH 160</w:t>
            </w:r>
          </w:p>
        </w:tc>
        <w:tc>
          <w:tcPr>
            <w:tcW w:w="3932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Survey of Calculus (FSSS)</w:t>
            </w:r>
          </w:p>
        </w:tc>
      </w:tr>
      <w:tr w:rsidR="00A91138" w:rsidTr="00A74BF8">
        <w:trPr>
          <w:gridBefore w:val="1"/>
          <w:gridAfter w:val="1"/>
          <w:wBefore w:w="27" w:type="dxa"/>
          <w:wAfter w:w="59" w:type="dxa"/>
          <w:trHeight w:val="260"/>
        </w:trPr>
        <w:tc>
          <w:tcPr>
            <w:tcW w:w="431" w:type="dxa"/>
            <w:gridSpan w:val="2"/>
          </w:tcPr>
          <w:p w:rsidR="00A91138" w:rsidRPr="00BC4B9F" w:rsidRDefault="00A443EF" w:rsidP="00A443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Lib 160</w:t>
            </w:r>
          </w:p>
        </w:tc>
        <w:tc>
          <w:tcPr>
            <w:tcW w:w="3849" w:type="dxa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Library Instruction (FSSS)</w:t>
            </w:r>
          </w:p>
        </w:tc>
        <w:tc>
          <w:tcPr>
            <w:tcW w:w="404" w:type="dxa"/>
            <w:gridSpan w:val="2"/>
          </w:tcPr>
          <w:p w:rsidR="00A91138" w:rsidRPr="00BC4B9F" w:rsidRDefault="00C83B03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87" w:type="dxa"/>
            <w:gridSpan w:val="2"/>
          </w:tcPr>
          <w:p w:rsidR="00A91138" w:rsidRPr="00BC4B9F" w:rsidRDefault="000C24D9" w:rsidP="004F71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</w:t>
            </w:r>
            <w:r w:rsidR="00A91138" w:rsidRPr="00BC4B9F">
              <w:rPr>
                <w:rFonts w:ascii="Arial" w:hAnsi="Arial" w:cs="Arial"/>
                <w:sz w:val="20"/>
              </w:rPr>
              <w:t xml:space="preserve"> </w:t>
            </w:r>
            <w:r w:rsidR="00C83B03" w:rsidRPr="00BC4B9F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3932" w:type="dxa"/>
            <w:gridSpan w:val="2"/>
          </w:tcPr>
          <w:p w:rsidR="00A91138" w:rsidRPr="00BC4B9F" w:rsidRDefault="00C83B03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General Physics and Lab (FSSS)</w:t>
            </w:r>
          </w:p>
        </w:tc>
      </w:tr>
      <w:tr w:rsidR="005B549B" w:rsidTr="00A74BF8">
        <w:trPr>
          <w:gridBefore w:val="1"/>
          <w:gridAfter w:val="1"/>
          <w:wBefore w:w="27" w:type="dxa"/>
          <w:wAfter w:w="59" w:type="dxa"/>
          <w:trHeight w:val="260"/>
        </w:trPr>
        <w:tc>
          <w:tcPr>
            <w:tcW w:w="431" w:type="dxa"/>
            <w:gridSpan w:val="2"/>
          </w:tcPr>
          <w:p w:rsidR="005B549B" w:rsidRPr="00BC4B9F" w:rsidRDefault="005B549B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2" w:type="dxa"/>
            <w:gridSpan w:val="2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MATH 142</w:t>
            </w:r>
          </w:p>
        </w:tc>
        <w:tc>
          <w:tcPr>
            <w:tcW w:w="3849" w:type="dxa"/>
          </w:tcPr>
          <w:p w:rsidR="005B549B" w:rsidRPr="00BC4B9F" w:rsidRDefault="005B549B" w:rsidP="00C83B03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Trigonometry and Geometry (FSSS)</w:t>
            </w:r>
          </w:p>
        </w:tc>
        <w:tc>
          <w:tcPr>
            <w:tcW w:w="404" w:type="dxa"/>
            <w:gridSpan w:val="2"/>
          </w:tcPr>
          <w:p w:rsidR="005B549B" w:rsidRPr="00BC4B9F" w:rsidRDefault="005B549B" w:rsidP="005F08D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87" w:type="dxa"/>
            <w:gridSpan w:val="2"/>
          </w:tcPr>
          <w:p w:rsidR="005B549B" w:rsidRPr="00BC4B9F" w:rsidRDefault="005B549B" w:rsidP="00E27EB9">
            <w:pPr>
              <w:rPr>
                <w:rFonts w:ascii="Arial" w:hAnsi="Arial" w:cs="Arial"/>
                <w:sz w:val="20"/>
              </w:rPr>
            </w:pPr>
            <w:proofErr w:type="spellStart"/>
            <w:r w:rsidRPr="00BC4B9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iol</w:t>
            </w:r>
            <w:proofErr w:type="spellEnd"/>
            <w:r w:rsidRPr="00BC4B9F">
              <w:rPr>
                <w:rFonts w:ascii="Arial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</w:p>
        </w:tc>
        <w:tc>
          <w:tcPr>
            <w:tcW w:w="3932" w:type="dxa"/>
            <w:gridSpan w:val="2"/>
          </w:tcPr>
          <w:p w:rsidR="005B549B" w:rsidRPr="00BC4B9F" w:rsidRDefault="005B549B" w:rsidP="005F08D0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 Biology Requirement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5B549B" w:rsidTr="00A74BF8">
        <w:trPr>
          <w:gridBefore w:val="1"/>
          <w:gridAfter w:val="1"/>
          <w:wBefore w:w="27" w:type="dxa"/>
          <w:wAfter w:w="59" w:type="dxa"/>
          <w:trHeight w:val="125"/>
        </w:trPr>
        <w:tc>
          <w:tcPr>
            <w:tcW w:w="431" w:type="dxa"/>
            <w:gridSpan w:val="2"/>
          </w:tcPr>
          <w:p w:rsidR="005B549B" w:rsidRPr="00BC4B9F" w:rsidRDefault="005B549B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42" w:type="dxa"/>
            <w:gridSpan w:val="2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CHEM 163</w:t>
            </w:r>
          </w:p>
        </w:tc>
        <w:tc>
          <w:tcPr>
            <w:tcW w:w="3849" w:type="dxa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College Chemistry</w:t>
            </w:r>
          </w:p>
        </w:tc>
        <w:tc>
          <w:tcPr>
            <w:tcW w:w="404" w:type="dxa"/>
            <w:gridSpan w:val="2"/>
          </w:tcPr>
          <w:p w:rsidR="005B549B" w:rsidRPr="00BC4B9F" w:rsidRDefault="005B549B" w:rsidP="00BA2F1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gridSpan w:val="2"/>
          </w:tcPr>
          <w:p w:rsidR="005B549B" w:rsidRPr="00BC4B9F" w:rsidRDefault="00E27EB9" w:rsidP="00BA2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932" w:type="dxa"/>
            <w:gridSpan w:val="2"/>
          </w:tcPr>
          <w:p w:rsidR="005B549B" w:rsidRPr="00BC4B9F" w:rsidRDefault="005B549B" w:rsidP="00BA2F18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B549B" w:rsidTr="00A74BF8">
        <w:trPr>
          <w:gridBefore w:val="1"/>
          <w:gridAfter w:val="1"/>
          <w:wBefore w:w="27" w:type="dxa"/>
          <w:wAfter w:w="59" w:type="dxa"/>
          <w:trHeight w:val="271"/>
        </w:trPr>
        <w:tc>
          <w:tcPr>
            <w:tcW w:w="431" w:type="dxa"/>
            <w:gridSpan w:val="2"/>
          </w:tcPr>
          <w:p w:rsidR="005B549B" w:rsidRPr="00BC4B9F" w:rsidRDefault="005B549B" w:rsidP="004F71F4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2" w:type="dxa"/>
            <w:gridSpan w:val="2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CHEM 163L</w:t>
            </w:r>
          </w:p>
        </w:tc>
        <w:tc>
          <w:tcPr>
            <w:tcW w:w="3849" w:type="dxa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Lab in College Chemistry</w:t>
            </w:r>
          </w:p>
        </w:tc>
        <w:tc>
          <w:tcPr>
            <w:tcW w:w="404" w:type="dxa"/>
            <w:gridSpan w:val="2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gridSpan w:val="2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2" w:type="dxa"/>
            <w:gridSpan w:val="2"/>
          </w:tcPr>
          <w:p w:rsidR="005B549B" w:rsidRPr="00BC4B9F" w:rsidRDefault="005B549B" w:rsidP="004F71F4">
            <w:pPr>
              <w:rPr>
                <w:rFonts w:ascii="Arial" w:hAnsi="Arial" w:cs="Arial"/>
                <w:sz w:val="20"/>
              </w:rPr>
            </w:pPr>
          </w:p>
        </w:tc>
      </w:tr>
      <w:tr w:rsidR="00A91138" w:rsidRPr="00BC4B9F" w:rsidTr="00A74BF8">
        <w:trPr>
          <w:trHeight w:val="275"/>
        </w:trPr>
        <w:tc>
          <w:tcPr>
            <w:tcW w:w="113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91138" w:rsidRPr="00BC4B9F" w:rsidRDefault="00212CB6" w:rsidP="005B549B">
            <w:pPr>
              <w:jc w:val="center"/>
              <w:rPr>
                <w:b/>
              </w:rPr>
            </w:pPr>
            <w:r>
              <w:rPr>
                <w:b/>
              </w:rPr>
              <w:t>Second Year (</w:t>
            </w:r>
            <w:r w:rsidR="00FD711E">
              <w:rPr>
                <w:b/>
              </w:rPr>
              <w:t>3</w:t>
            </w:r>
            <w:r w:rsidR="005B549B">
              <w:rPr>
                <w:b/>
              </w:rPr>
              <w:t>1</w:t>
            </w:r>
            <w:r w:rsidR="00A91138" w:rsidRPr="00BC4B9F">
              <w:rPr>
                <w:b/>
              </w:rPr>
              <w:t xml:space="preserve"> cr.) </w:t>
            </w:r>
          </w:p>
        </w:tc>
      </w:tr>
      <w:tr w:rsidR="00A91138" w:rsidRPr="00BC4B9F" w:rsidTr="00A74BF8">
        <w:trPr>
          <w:trHeight w:val="275"/>
        </w:trPr>
        <w:tc>
          <w:tcPr>
            <w:tcW w:w="5666" w:type="dxa"/>
            <w:gridSpan w:val="7"/>
            <w:tcBorders>
              <w:top w:val="single" w:sz="4" w:space="0" w:color="auto"/>
            </w:tcBorders>
          </w:tcPr>
          <w:p w:rsidR="00A91138" w:rsidRPr="00BC4B9F" w:rsidRDefault="00A91138" w:rsidP="00832C6A">
            <w:pPr>
              <w:jc w:val="center"/>
              <w:rPr>
                <w:b/>
              </w:rPr>
            </w:pPr>
            <w:r w:rsidRPr="00BC4B9F">
              <w:rPr>
                <w:b/>
              </w:rPr>
              <w:t xml:space="preserve">Semester 3 </w:t>
            </w:r>
            <w:r w:rsidR="003E334D" w:rsidRPr="00BC4B9F">
              <w:rPr>
                <w:b/>
              </w:rPr>
              <w:t>(1</w:t>
            </w:r>
            <w:r w:rsidR="00832C6A">
              <w:rPr>
                <w:b/>
              </w:rPr>
              <w:t>7</w:t>
            </w:r>
            <w:r w:rsidRPr="00BC4B9F">
              <w:rPr>
                <w:b/>
              </w:rPr>
              <w:t xml:space="preserve"> cr.)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</w:tcBorders>
          </w:tcPr>
          <w:p w:rsidR="00A91138" w:rsidRPr="00BC4B9F" w:rsidRDefault="00212CB6" w:rsidP="00832C6A">
            <w:pPr>
              <w:jc w:val="center"/>
              <w:rPr>
                <w:b/>
              </w:rPr>
            </w:pPr>
            <w:r>
              <w:rPr>
                <w:b/>
              </w:rPr>
              <w:t>Semester 4 (1</w:t>
            </w:r>
            <w:r w:rsidR="00832C6A">
              <w:rPr>
                <w:b/>
              </w:rPr>
              <w:t>4</w:t>
            </w:r>
            <w:r w:rsidR="00A91138" w:rsidRPr="00BC4B9F">
              <w:rPr>
                <w:b/>
              </w:rPr>
              <w:t xml:space="preserve"> cr.)</w:t>
            </w:r>
          </w:p>
        </w:tc>
      </w:tr>
      <w:tr w:rsidR="00E27EB9" w:rsidRPr="00BC4B9F" w:rsidTr="00A74BF8">
        <w:trPr>
          <w:trHeight w:val="275"/>
        </w:trPr>
        <w:tc>
          <w:tcPr>
            <w:tcW w:w="450" w:type="dxa"/>
            <w:gridSpan w:val="2"/>
          </w:tcPr>
          <w:p w:rsidR="00E27EB9" w:rsidRPr="00BC4B9F" w:rsidRDefault="00E27EB9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TSM 201</w:t>
            </w:r>
          </w:p>
        </w:tc>
        <w:tc>
          <w:tcPr>
            <w:tcW w:w="3957" w:type="dxa"/>
            <w:gridSpan w:val="3"/>
          </w:tcPr>
          <w:p w:rsidR="00E27EB9" w:rsidRPr="00BC4B9F" w:rsidRDefault="00E27EB9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Workplace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Seminar (FS)</w:t>
            </w:r>
          </w:p>
        </w:tc>
        <w:tc>
          <w:tcPr>
            <w:tcW w:w="426" w:type="dxa"/>
            <w:gridSpan w:val="2"/>
          </w:tcPr>
          <w:p w:rsidR="00E27EB9" w:rsidRPr="00BC4B9F" w:rsidRDefault="00E27EB9" w:rsidP="00C74180">
            <w:pPr>
              <w:jc w:val="center"/>
              <w:rPr>
                <w:rFonts w:ascii="Times New Roman" w:hAnsi="Times New Roman"/>
              </w:rPr>
            </w:pPr>
            <w:r w:rsidRPr="00BC4B9F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ENGL 250</w:t>
            </w:r>
          </w:p>
        </w:tc>
        <w:tc>
          <w:tcPr>
            <w:tcW w:w="3961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Writ/Oral/Vis/</w:t>
            </w:r>
            <w:proofErr w:type="spellStart"/>
            <w:r w:rsidRPr="00BC4B9F">
              <w:rPr>
                <w:rFonts w:ascii="Arial" w:hAnsi="Arial" w:cs="Arial"/>
                <w:sz w:val="20"/>
                <w:szCs w:val="20"/>
              </w:rPr>
              <w:t>Elec</w:t>
            </w:r>
            <w:proofErr w:type="spellEnd"/>
            <w:r w:rsidRPr="00BC4B9F">
              <w:rPr>
                <w:rFonts w:ascii="Arial" w:hAnsi="Arial" w:cs="Arial"/>
                <w:sz w:val="20"/>
                <w:szCs w:val="20"/>
              </w:rPr>
              <w:t xml:space="preserve"> Composition (FSSS)</w:t>
            </w:r>
          </w:p>
        </w:tc>
      </w:tr>
      <w:tr w:rsidR="00E27EB9" w:rsidRPr="00BC4B9F" w:rsidTr="00A74BF8">
        <w:trPr>
          <w:trHeight w:val="260"/>
        </w:trPr>
        <w:tc>
          <w:tcPr>
            <w:tcW w:w="450" w:type="dxa"/>
            <w:gridSpan w:val="2"/>
          </w:tcPr>
          <w:p w:rsidR="00E27EB9" w:rsidRPr="00BC4B9F" w:rsidRDefault="00E27EB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TSM 210</w:t>
            </w:r>
          </w:p>
        </w:tc>
        <w:tc>
          <w:tcPr>
            <w:tcW w:w="3957" w:type="dxa"/>
            <w:gridSpan w:val="3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Fundamentals of Technology (FS)</w:t>
            </w:r>
          </w:p>
        </w:tc>
        <w:tc>
          <w:tcPr>
            <w:tcW w:w="426" w:type="dxa"/>
            <w:gridSpan w:val="2"/>
          </w:tcPr>
          <w:p w:rsidR="00E27EB9" w:rsidRPr="00BC4B9F" w:rsidRDefault="00E27EB9" w:rsidP="00C74180">
            <w:pPr>
              <w:jc w:val="center"/>
              <w:rPr>
                <w:rFonts w:ascii="Times New Roman" w:hAnsi="Times New Roman"/>
              </w:rPr>
            </w:pPr>
            <w:r w:rsidRPr="00BC4B9F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STAT 104</w:t>
            </w:r>
          </w:p>
        </w:tc>
        <w:tc>
          <w:tcPr>
            <w:tcW w:w="3961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Introduction to Statistics (FSSS)</w:t>
            </w:r>
          </w:p>
        </w:tc>
      </w:tr>
      <w:tr w:rsidR="00E27EB9" w:rsidRPr="00BC4B9F" w:rsidTr="00A74BF8">
        <w:trPr>
          <w:trHeight w:val="275"/>
        </w:trPr>
        <w:tc>
          <w:tcPr>
            <w:tcW w:w="450" w:type="dxa"/>
            <w:gridSpan w:val="2"/>
          </w:tcPr>
          <w:p w:rsidR="00E27EB9" w:rsidRPr="00BC4B9F" w:rsidRDefault="00E27EB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240</w:t>
            </w:r>
          </w:p>
        </w:tc>
        <w:tc>
          <w:tcPr>
            <w:tcW w:w="3957" w:type="dxa"/>
            <w:gridSpan w:val="3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to Manufacturing Processes (FS)</w:t>
            </w:r>
          </w:p>
        </w:tc>
        <w:tc>
          <w:tcPr>
            <w:tcW w:w="426" w:type="dxa"/>
            <w:gridSpan w:val="2"/>
          </w:tcPr>
          <w:p w:rsidR="00E27EB9" w:rsidRPr="00BC4B9F" w:rsidRDefault="00E27EB9" w:rsidP="00C74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371</w:t>
            </w:r>
          </w:p>
        </w:tc>
        <w:tc>
          <w:tcPr>
            <w:tcW w:w="3961" w:type="dxa"/>
            <w:gridSpan w:val="2"/>
          </w:tcPr>
          <w:p w:rsidR="00E27EB9" w:rsidRPr="004D4BBD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Safety Management (S)</w:t>
            </w:r>
          </w:p>
        </w:tc>
      </w:tr>
      <w:tr w:rsidR="00E27EB9" w:rsidRPr="00BC4B9F" w:rsidTr="00A74BF8">
        <w:trPr>
          <w:trHeight w:val="275"/>
        </w:trPr>
        <w:tc>
          <w:tcPr>
            <w:tcW w:w="450" w:type="dxa"/>
            <w:gridSpan w:val="2"/>
          </w:tcPr>
          <w:p w:rsidR="00E27EB9" w:rsidRPr="00BC4B9F" w:rsidRDefault="00E27EB9" w:rsidP="004F71F4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TSM 270</w:t>
            </w:r>
          </w:p>
        </w:tc>
        <w:tc>
          <w:tcPr>
            <w:tcW w:w="3957" w:type="dxa"/>
            <w:gridSpan w:val="3"/>
          </w:tcPr>
          <w:p w:rsidR="00E27EB9" w:rsidRPr="00BC4B9F" w:rsidRDefault="00E27EB9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Principles of Injury Prevention (F)</w:t>
            </w:r>
          </w:p>
        </w:tc>
        <w:tc>
          <w:tcPr>
            <w:tcW w:w="426" w:type="dxa"/>
            <w:gridSpan w:val="2"/>
          </w:tcPr>
          <w:p w:rsidR="00E27EB9" w:rsidRPr="00BC4B9F" w:rsidRDefault="00E27EB9" w:rsidP="00C74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  <w:tc>
          <w:tcPr>
            <w:tcW w:w="3961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Biology</w:t>
            </w:r>
          </w:p>
        </w:tc>
      </w:tr>
      <w:tr w:rsidR="00E27EB9" w:rsidRPr="00BC4B9F" w:rsidTr="00A74BF8">
        <w:trPr>
          <w:trHeight w:val="275"/>
        </w:trPr>
        <w:tc>
          <w:tcPr>
            <w:tcW w:w="450" w:type="dxa"/>
            <w:gridSpan w:val="2"/>
          </w:tcPr>
          <w:p w:rsidR="00E27EB9" w:rsidRPr="00BC4B9F" w:rsidRDefault="00E27EB9" w:rsidP="004F71F4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gridSpan w:val="2"/>
          </w:tcPr>
          <w:p w:rsidR="00E27EB9" w:rsidRPr="00BC4B9F" w:rsidRDefault="00E27EB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PHYS 112</w:t>
            </w:r>
          </w:p>
        </w:tc>
        <w:tc>
          <w:tcPr>
            <w:tcW w:w="3957" w:type="dxa"/>
            <w:gridSpan w:val="3"/>
          </w:tcPr>
          <w:p w:rsidR="00E27EB9" w:rsidRPr="00BC4B9F" w:rsidRDefault="00E27EB9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General Physics (FSSS)</w:t>
            </w:r>
          </w:p>
        </w:tc>
        <w:tc>
          <w:tcPr>
            <w:tcW w:w="426" w:type="dxa"/>
            <w:gridSpan w:val="2"/>
          </w:tcPr>
          <w:p w:rsidR="00E27EB9" w:rsidRPr="00BC4B9F" w:rsidRDefault="00E27EB9" w:rsidP="00C74180">
            <w:pPr>
              <w:jc w:val="center"/>
              <w:rPr>
                <w:rFonts w:ascii="Times New Roman" w:hAnsi="Times New Roman"/>
              </w:rPr>
            </w:pPr>
            <w:r w:rsidRPr="00BC4B9F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E27EB9" w:rsidRPr="00BC4B9F" w:rsidRDefault="00E27EB9" w:rsidP="00C74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Communication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 list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E27EB9" w:rsidTr="00A74BF8">
        <w:trPr>
          <w:trHeight w:val="405"/>
        </w:trPr>
        <w:tc>
          <w:tcPr>
            <w:tcW w:w="450" w:type="dxa"/>
            <w:gridSpan w:val="2"/>
          </w:tcPr>
          <w:p w:rsidR="00E27EB9" w:rsidRPr="00BC4B9F" w:rsidRDefault="00E27EB9" w:rsidP="007B712E">
            <w:pPr>
              <w:jc w:val="center"/>
              <w:rPr>
                <w:rFonts w:ascii="Times New Roman" w:hAnsi="Times New Roman"/>
              </w:rPr>
            </w:pPr>
            <w:r w:rsidRPr="00BC4B9F">
              <w:rPr>
                <w:rFonts w:ascii="Times New Roman" w:hAnsi="Times New Roman"/>
              </w:rPr>
              <w:t>3</w:t>
            </w:r>
          </w:p>
        </w:tc>
        <w:tc>
          <w:tcPr>
            <w:tcW w:w="1259" w:type="dxa"/>
            <w:gridSpan w:val="2"/>
          </w:tcPr>
          <w:p w:rsidR="00E27EB9" w:rsidRPr="00BC4B9F" w:rsidRDefault="00E27EB9" w:rsidP="007B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101</w:t>
            </w:r>
          </w:p>
        </w:tc>
        <w:tc>
          <w:tcPr>
            <w:tcW w:w="3957" w:type="dxa"/>
            <w:gridSpan w:val="3"/>
          </w:tcPr>
          <w:p w:rsidR="00E27EB9" w:rsidRPr="00BC4B9F" w:rsidRDefault="00E27EB9" w:rsidP="007B712E">
            <w:pPr>
              <w:contextualSpacing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</w:rPr>
              <w:t>Principles of Microeconomics (FSSS)</w:t>
            </w:r>
          </w:p>
        </w:tc>
        <w:tc>
          <w:tcPr>
            <w:tcW w:w="426" w:type="dxa"/>
            <w:gridSpan w:val="2"/>
          </w:tcPr>
          <w:p w:rsidR="00E27EB9" w:rsidRPr="00BC4B9F" w:rsidRDefault="00E27EB9" w:rsidP="0009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E27EB9" w:rsidRPr="00BC4B9F" w:rsidRDefault="00E27EB9" w:rsidP="00091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E27EB9" w:rsidRPr="00BC4B9F" w:rsidRDefault="00E27EB9" w:rsidP="00091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288"/>
        <w:gridCol w:w="3867"/>
        <w:gridCol w:w="428"/>
        <w:gridCol w:w="1288"/>
        <w:gridCol w:w="3996"/>
      </w:tblGrid>
      <w:tr w:rsidR="00036F27" w:rsidRPr="00BC4B9F" w:rsidTr="00036F27">
        <w:trPr>
          <w:trHeight w:val="272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6F27" w:rsidRPr="00BC4B9F" w:rsidRDefault="00036F27" w:rsidP="00D13B67">
            <w:pPr>
              <w:jc w:val="center"/>
              <w:rPr>
                <w:b/>
              </w:rPr>
            </w:pPr>
            <w:r w:rsidRPr="00BC4B9F">
              <w:rPr>
                <w:b/>
              </w:rPr>
              <w:t>Third Year (3</w:t>
            </w:r>
            <w:r w:rsidR="00D13B67">
              <w:rPr>
                <w:b/>
              </w:rPr>
              <w:t>4</w:t>
            </w:r>
            <w:r w:rsidRPr="00BC4B9F">
              <w:rPr>
                <w:b/>
              </w:rPr>
              <w:t xml:space="preserve"> cr.)</w:t>
            </w:r>
          </w:p>
        </w:tc>
      </w:tr>
      <w:tr w:rsidR="00036F27" w:rsidRPr="00BC4B9F" w:rsidTr="00036F27">
        <w:trPr>
          <w:trHeight w:val="272"/>
        </w:trPr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036F27" w:rsidRPr="00BC4B9F" w:rsidRDefault="00036F27" w:rsidP="00D13B67">
            <w:pPr>
              <w:jc w:val="center"/>
              <w:rPr>
                <w:b/>
              </w:rPr>
            </w:pPr>
            <w:r w:rsidRPr="00BC4B9F">
              <w:rPr>
                <w:b/>
              </w:rPr>
              <w:t>Semester 5 (1</w:t>
            </w:r>
            <w:r w:rsidR="00D13B67">
              <w:rPr>
                <w:b/>
              </w:rPr>
              <w:t>6</w:t>
            </w:r>
            <w:r w:rsidRPr="00BC4B9F">
              <w:rPr>
                <w:b/>
              </w:rPr>
              <w:t xml:space="preserve"> cr.)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</w:tcBorders>
          </w:tcPr>
          <w:p w:rsidR="00036F27" w:rsidRPr="00BC4B9F" w:rsidRDefault="00036F27" w:rsidP="000F5C25">
            <w:pPr>
              <w:jc w:val="center"/>
              <w:rPr>
                <w:b/>
              </w:rPr>
            </w:pPr>
            <w:r w:rsidRPr="00BC4B9F">
              <w:rPr>
                <w:b/>
              </w:rPr>
              <w:t>Semester 6 (1</w:t>
            </w:r>
            <w:r w:rsidR="000F5C25">
              <w:rPr>
                <w:b/>
              </w:rPr>
              <w:t>8</w:t>
            </w:r>
            <w:r w:rsidRPr="00BC4B9F">
              <w:rPr>
                <w:b/>
              </w:rPr>
              <w:t xml:space="preserve"> cr.)</w:t>
            </w:r>
          </w:p>
        </w:tc>
      </w:tr>
      <w:tr w:rsidR="005B549B" w:rsidRPr="00BC4B9F" w:rsidTr="00036F27">
        <w:trPr>
          <w:trHeight w:val="272"/>
        </w:trPr>
        <w:tc>
          <w:tcPr>
            <w:tcW w:w="464" w:type="dxa"/>
          </w:tcPr>
          <w:p w:rsidR="005B549B" w:rsidRPr="00BC4B9F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B549B" w:rsidRPr="00BC4B9F" w:rsidRDefault="005B549B" w:rsidP="00A74BF8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 xml:space="preserve">TSM </w:t>
            </w:r>
            <w:r w:rsidR="00A74B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867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Protection and Prevention (</w:t>
            </w:r>
            <w:r w:rsidR="00832C6A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428" w:type="dxa"/>
          </w:tcPr>
          <w:p w:rsidR="005B549B" w:rsidRPr="00BC4B9F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TSM 310</w:t>
            </w:r>
          </w:p>
        </w:tc>
        <w:tc>
          <w:tcPr>
            <w:tcW w:w="3996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Total Quality Improvement (S)</w:t>
            </w:r>
          </w:p>
        </w:tc>
      </w:tr>
      <w:tr w:rsidR="005B549B" w:rsidRPr="00BC4B9F" w:rsidTr="00036F27">
        <w:trPr>
          <w:trHeight w:val="257"/>
        </w:trPr>
        <w:tc>
          <w:tcPr>
            <w:tcW w:w="464" w:type="dxa"/>
          </w:tcPr>
          <w:p w:rsidR="005B549B" w:rsidRPr="00BC4B9F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7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 Diversity</w:t>
            </w:r>
            <w:r w:rsidR="009C59E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9C59EC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9EC">
              <w:rPr>
                <w:rFonts w:ascii="Arial" w:hAnsi="Arial" w:cs="Arial"/>
                <w:sz w:val="20"/>
                <w:szCs w:val="20"/>
              </w:rPr>
              <w:t xml:space="preserve">See list </w:t>
            </w:r>
            <w:r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428" w:type="dxa"/>
          </w:tcPr>
          <w:p w:rsidR="005B549B" w:rsidRPr="00BC4B9F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B549B" w:rsidRPr="00E27EB9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 w:rsidRPr="00E27EB9">
              <w:rPr>
                <w:rFonts w:ascii="Arial" w:hAnsi="Arial" w:cs="Arial"/>
                <w:sz w:val="20"/>
                <w:szCs w:val="20"/>
              </w:rPr>
              <w:t>I E 271</w:t>
            </w:r>
          </w:p>
        </w:tc>
        <w:tc>
          <w:tcPr>
            <w:tcW w:w="3996" w:type="dxa"/>
          </w:tcPr>
          <w:p w:rsidR="005B549B" w:rsidRPr="00A74BF8" w:rsidRDefault="005B549B" w:rsidP="005B549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7EB9">
              <w:rPr>
                <w:rFonts w:ascii="Arial" w:hAnsi="Arial" w:cs="Arial"/>
                <w:sz w:val="20"/>
                <w:szCs w:val="20"/>
              </w:rPr>
              <w:t>Applied Ergonomics and Work Design (S)</w:t>
            </w:r>
          </w:p>
        </w:tc>
      </w:tr>
      <w:tr w:rsidR="005B549B" w:rsidRPr="00BC4B9F" w:rsidTr="00036F27">
        <w:trPr>
          <w:trHeight w:val="272"/>
        </w:trPr>
        <w:tc>
          <w:tcPr>
            <w:tcW w:w="464" w:type="dxa"/>
          </w:tcPr>
          <w:p w:rsidR="005B549B" w:rsidRPr="00BC4B9F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363</w:t>
            </w:r>
          </w:p>
        </w:tc>
        <w:tc>
          <w:tcPr>
            <w:tcW w:w="3867" w:type="dxa"/>
          </w:tcPr>
          <w:p w:rsidR="005B549B" w:rsidRPr="00BC4B9F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 Power and Electronics </w:t>
            </w:r>
            <w:r w:rsidR="00E27EB9">
              <w:rPr>
                <w:rFonts w:ascii="Arial" w:hAnsi="Arial" w:cs="Arial"/>
                <w:sz w:val="20"/>
                <w:szCs w:val="20"/>
              </w:rPr>
              <w:t xml:space="preserve">for Agriculture and Industry </w:t>
            </w:r>
            <w:r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428" w:type="dxa"/>
          </w:tcPr>
          <w:p w:rsidR="005B549B" w:rsidRPr="00BC4B9F" w:rsidRDefault="005B549B" w:rsidP="005B549B">
            <w:pPr>
              <w:jc w:val="center"/>
              <w:rPr>
                <w:rFonts w:ascii="Arial" w:hAnsi="Arial" w:cs="Arial"/>
                <w:sz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B549B" w:rsidRPr="00A74BF8" w:rsidRDefault="005B549B" w:rsidP="005B549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996" w:type="dxa"/>
          </w:tcPr>
          <w:p w:rsidR="005B549B" w:rsidRPr="00A74BF8" w:rsidRDefault="00E27EB9" w:rsidP="005B549B">
            <w:pPr>
              <w:rPr>
                <w:rFonts w:ascii="Arial" w:hAnsi="Arial" w:cs="Arial"/>
                <w:sz w:val="20"/>
                <w:highlight w:val="yellow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International Perspective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</w:t>
            </w:r>
            <w:r w:rsidRPr="00EA6133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D13B67" w:rsidRPr="00BC4B9F" w:rsidTr="00036F27">
        <w:trPr>
          <w:trHeight w:val="272"/>
        </w:trPr>
        <w:tc>
          <w:tcPr>
            <w:tcW w:w="464" w:type="dxa"/>
          </w:tcPr>
          <w:p w:rsidR="00D13B67" w:rsidRPr="00EA6133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Electives</w:t>
            </w:r>
          </w:p>
        </w:tc>
        <w:tc>
          <w:tcPr>
            <w:tcW w:w="428" w:type="dxa"/>
          </w:tcPr>
          <w:p w:rsidR="00D13B67" w:rsidRPr="00BC4B9F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ACCT 284</w:t>
            </w:r>
          </w:p>
        </w:tc>
        <w:tc>
          <w:tcPr>
            <w:tcW w:w="3996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Accounting (FSSS)</w:t>
            </w:r>
          </w:p>
        </w:tc>
      </w:tr>
      <w:tr w:rsidR="00D13B67" w:rsidRPr="00BC4B9F" w:rsidTr="00036F27">
        <w:trPr>
          <w:trHeight w:val="272"/>
        </w:trPr>
        <w:tc>
          <w:tcPr>
            <w:tcW w:w="464" w:type="dxa"/>
          </w:tcPr>
          <w:p w:rsidR="00D13B67" w:rsidRPr="00BC4B9F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372</w:t>
            </w:r>
          </w:p>
        </w:tc>
        <w:tc>
          <w:tcPr>
            <w:tcW w:w="3867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Aspects of Occupational Safety</w:t>
            </w:r>
            <w:r w:rsidR="00823025">
              <w:rPr>
                <w:rFonts w:ascii="Arial" w:hAnsi="Arial" w:cs="Arial"/>
                <w:sz w:val="20"/>
                <w:szCs w:val="20"/>
              </w:rPr>
              <w:t xml:space="preserve"> and Health </w:t>
            </w:r>
            <w:r>
              <w:rPr>
                <w:rFonts w:ascii="Arial" w:hAnsi="Arial" w:cs="Arial"/>
                <w:sz w:val="20"/>
                <w:szCs w:val="20"/>
              </w:rPr>
              <w:t>(O-F)</w:t>
            </w:r>
          </w:p>
        </w:tc>
        <w:tc>
          <w:tcPr>
            <w:tcW w:w="428" w:type="dxa"/>
          </w:tcPr>
          <w:p w:rsidR="00D13B67" w:rsidRPr="00BC4B9F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  </w:t>
            </w:r>
          </w:p>
        </w:tc>
        <w:tc>
          <w:tcPr>
            <w:tcW w:w="3996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- See list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D13B67" w:rsidRPr="00BC4B9F" w:rsidTr="00036F27">
        <w:trPr>
          <w:trHeight w:val="257"/>
        </w:trPr>
        <w:tc>
          <w:tcPr>
            <w:tcW w:w="464" w:type="dxa"/>
          </w:tcPr>
          <w:p w:rsidR="00D13B67" w:rsidRPr="00BC4B9F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D13B67" w:rsidRPr="00EA6133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D13B67" w:rsidRPr="00EA6133" w:rsidRDefault="00E27EB9" w:rsidP="00D13B67">
            <w:pPr>
              <w:rPr>
                <w:rFonts w:ascii="Arial" w:hAnsi="Arial" w:cs="Arial"/>
                <w:sz w:val="20"/>
                <w:szCs w:val="20"/>
              </w:rPr>
            </w:pPr>
            <w:r w:rsidRPr="00B35502">
              <w:rPr>
                <w:rFonts w:ascii="Arial" w:hAnsi="Arial" w:cs="Arial"/>
                <w:sz w:val="20"/>
                <w:szCs w:val="20"/>
              </w:rPr>
              <w:t>Humanities - See list  (FSSS)</w:t>
            </w:r>
          </w:p>
        </w:tc>
      </w:tr>
    </w:tbl>
    <w:p w:rsidR="00A91138" w:rsidRDefault="00823025" w:rsidP="00D1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1949450</wp:posOffset>
                </wp:positionV>
                <wp:extent cx="5276850" cy="247650"/>
                <wp:effectExtent l="825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2316"/>
                              <w:gridCol w:w="7186"/>
                            </w:tblGrid>
                            <w:tr w:rsidR="00CE5C9D" w:rsidRPr="004D4BBD" w:rsidTr="00203E23">
                              <w:trPr>
                                <w:trHeight w:val="272"/>
                              </w:trPr>
                              <w:tc>
                                <w:tcPr>
                                  <w:tcW w:w="428" w:type="dxa"/>
                                </w:tcPr>
                                <w:p w:rsidR="00CE5C9D" w:rsidRPr="00CE5C9D" w:rsidRDefault="00CE5C9D" w:rsidP="00203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Summer - R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E5C9D" w:rsidRPr="00CE5C9D" w:rsidRDefault="00CE5C9D" w:rsidP="00203E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TSM 397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CE5C9D" w:rsidRPr="00CE5C9D" w:rsidRDefault="00CE5C9D" w:rsidP="0082302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Internship </w:t>
                                  </w:r>
                                  <w:r w:rsidR="008230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Technology</w:t>
                                  </w: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(FSSS)</w:t>
                                  </w:r>
                                </w:p>
                              </w:tc>
                            </w:tr>
                          </w:tbl>
                          <w:p w:rsidR="00CE5C9D" w:rsidRDefault="00CE5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65pt;margin-top:153.5pt;width:41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13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2316"/>
                        <w:gridCol w:w="7186"/>
                      </w:tblGrid>
                      <w:tr w:rsidR="00CE5C9D" w:rsidRPr="004D4BBD" w:rsidTr="00203E23">
                        <w:trPr>
                          <w:trHeight w:val="272"/>
                        </w:trPr>
                        <w:tc>
                          <w:tcPr>
                            <w:tcW w:w="428" w:type="dxa"/>
                          </w:tcPr>
                          <w:p w:rsidR="00CE5C9D" w:rsidRPr="00CE5C9D" w:rsidRDefault="00CE5C9D" w:rsidP="00203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Summer - R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CE5C9D" w:rsidRPr="00CE5C9D" w:rsidRDefault="00CE5C9D" w:rsidP="00203E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TSM 397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CE5C9D" w:rsidRPr="00CE5C9D" w:rsidRDefault="00CE5C9D" w:rsidP="008230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Internship </w:t>
                            </w:r>
                            <w:r w:rsidR="008230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Technology</w:t>
                            </w: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(FSSS)</w:t>
                            </w:r>
                          </w:p>
                        </w:tc>
                      </w:tr>
                    </w:tbl>
                    <w:p w:rsidR="00CE5C9D" w:rsidRDefault="00CE5C9D"/>
                  </w:txbxContent>
                </v:textbox>
              </v:shape>
            </w:pict>
          </mc:Fallback>
        </mc:AlternateContent>
      </w:r>
      <w:r w:rsidR="000C24D9">
        <w:tab/>
      </w:r>
      <w:r w:rsidR="000C24D9">
        <w:tab/>
      </w:r>
      <w:r w:rsidR="000C24D9">
        <w:tab/>
      </w:r>
      <w:r w:rsidR="00EE7075">
        <w:tab/>
      </w:r>
      <w:r w:rsidR="00EE7075">
        <w:tab/>
      </w:r>
      <w:r w:rsidR="00EE7075">
        <w:tab/>
      </w:r>
      <w:r w:rsidR="00EE7075">
        <w:tab/>
      </w:r>
      <w:r w:rsidR="00EE7075">
        <w:tab/>
      </w:r>
      <w:r w:rsidR="00EE7075">
        <w:tab/>
      </w:r>
      <w:r w:rsidR="00EE7075">
        <w:tab/>
      </w:r>
      <w:r w:rsidR="00D13B67">
        <w:tab/>
      </w:r>
    </w:p>
    <w:tbl>
      <w:tblPr>
        <w:tblStyle w:val="TableGrid"/>
        <w:tblpPr w:leftFromText="180" w:rightFromText="180" w:vertAnchor="text" w:horzAnchor="margin" w:tblpXSpec="center" w:tblpY="300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207"/>
        <w:gridCol w:w="3548"/>
        <w:gridCol w:w="559"/>
        <w:gridCol w:w="1200"/>
        <w:gridCol w:w="3689"/>
      </w:tblGrid>
      <w:tr w:rsidR="0099213A" w:rsidRPr="00EA6133" w:rsidTr="009C59EC">
        <w:trPr>
          <w:trHeight w:val="275"/>
        </w:trPr>
        <w:tc>
          <w:tcPr>
            <w:tcW w:w="107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213A" w:rsidRPr="00EA6133" w:rsidRDefault="0099213A" w:rsidP="005B752A">
            <w:pPr>
              <w:jc w:val="center"/>
              <w:rPr>
                <w:b/>
              </w:rPr>
            </w:pPr>
            <w:r w:rsidRPr="00EA6133">
              <w:rPr>
                <w:b/>
              </w:rPr>
              <w:t xml:space="preserve">Fourth Year </w:t>
            </w:r>
            <w:r w:rsidR="00392E06">
              <w:rPr>
                <w:b/>
              </w:rPr>
              <w:t>(3</w:t>
            </w:r>
            <w:r w:rsidR="005B752A">
              <w:rPr>
                <w:b/>
              </w:rPr>
              <w:t>3</w:t>
            </w:r>
            <w:r w:rsidR="000F5C25">
              <w:rPr>
                <w:b/>
              </w:rPr>
              <w:t xml:space="preserve"> </w:t>
            </w:r>
            <w:r w:rsidRPr="00EA6133">
              <w:rPr>
                <w:b/>
              </w:rPr>
              <w:t>cr.)</w:t>
            </w:r>
          </w:p>
        </w:tc>
      </w:tr>
      <w:tr w:rsidR="0099213A" w:rsidRPr="00EA6133" w:rsidTr="009C59EC">
        <w:trPr>
          <w:trHeight w:val="275"/>
        </w:trPr>
        <w:tc>
          <w:tcPr>
            <w:tcW w:w="5313" w:type="dxa"/>
            <w:gridSpan w:val="3"/>
            <w:tcBorders>
              <w:top w:val="single" w:sz="4" w:space="0" w:color="auto"/>
            </w:tcBorders>
          </w:tcPr>
          <w:p w:rsidR="0099213A" w:rsidRPr="00EA6133" w:rsidRDefault="0099213A" w:rsidP="004D1074">
            <w:pPr>
              <w:jc w:val="center"/>
              <w:rPr>
                <w:b/>
              </w:rPr>
            </w:pPr>
            <w:r w:rsidRPr="00EA6133">
              <w:rPr>
                <w:b/>
              </w:rPr>
              <w:t xml:space="preserve">Semester 7 </w:t>
            </w:r>
            <w:r w:rsidR="00212CB6">
              <w:rPr>
                <w:b/>
              </w:rPr>
              <w:t>(1</w:t>
            </w:r>
            <w:r w:rsidR="004D1074">
              <w:rPr>
                <w:b/>
              </w:rPr>
              <w:t>7</w:t>
            </w:r>
            <w:r w:rsidRPr="00EA6133">
              <w:rPr>
                <w:b/>
              </w:rPr>
              <w:t xml:space="preserve"> cr.)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</w:tcBorders>
          </w:tcPr>
          <w:p w:rsidR="0099213A" w:rsidRPr="00EA6133" w:rsidRDefault="0099213A" w:rsidP="00D13B67">
            <w:pPr>
              <w:jc w:val="center"/>
              <w:rPr>
                <w:b/>
              </w:rPr>
            </w:pPr>
            <w:r w:rsidRPr="00EA6133">
              <w:rPr>
                <w:b/>
              </w:rPr>
              <w:t xml:space="preserve">Semester 8 </w:t>
            </w:r>
            <w:r w:rsidR="00392E06">
              <w:rPr>
                <w:b/>
              </w:rPr>
              <w:t>(1</w:t>
            </w:r>
            <w:r w:rsidR="00D13B67">
              <w:rPr>
                <w:b/>
              </w:rPr>
              <w:t>6</w:t>
            </w:r>
            <w:r w:rsidRPr="00EA6133">
              <w:rPr>
                <w:b/>
              </w:rPr>
              <w:t xml:space="preserve"> cr.)</w:t>
            </w:r>
          </w:p>
        </w:tc>
      </w:tr>
      <w:tr w:rsidR="00CE5C9D" w:rsidRPr="00EA6133" w:rsidTr="009C59EC">
        <w:trPr>
          <w:trHeight w:val="275"/>
        </w:trPr>
        <w:tc>
          <w:tcPr>
            <w:tcW w:w="558" w:type="dxa"/>
          </w:tcPr>
          <w:p w:rsidR="00CE5C9D" w:rsidRPr="00BC4B9F" w:rsidRDefault="00FD711E" w:rsidP="009C5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CE5C9D" w:rsidRPr="00BC4B9F" w:rsidRDefault="00FD711E" w:rsidP="009C59EC">
            <w:pPr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105</w:t>
            </w:r>
          </w:p>
        </w:tc>
        <w:tc>
          <w:tcPr>
            <w:tcW w:w="3548" w:type="dxa"/>
          </w:tcPr>
          <w:p w:rsidR="00CE5C9D" w:rsidRPr="00BC4B9F" w:rsidRDefault="00FD711E" w:rsidP="00CE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Emergency  Care </w:t>
            </w:r>
            <w:r w:rsidR="00CE5C9D">
              <w:rPr>
                <w:rFonts w:ascii="Arial" w:hAnsi="Arial" w:cs="Arial"/>
                <w:sz w:val="20"/>
                <w:szCs w:val="20"/>
              </w:rPr>
              <w:t>(F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C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9" w:type="dxa"/>
          </w:tcPr>
          <w:p w:rsidR="00CE5C9D" w:rsidRPr="00EA6133" w:rsidRDefault="00CE5C9D" w:rsidP="00CE5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E5C9D" w:rsidRPr="00EA6133" w:rsidRDefault="00CE5C9D" w:rsidP="00CE5C9D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TSM 370</w:t>
            </w:r>
          </w:p>
        </w:tc>
        <w:tc>
          <w:tcPr>
            <w:tcW w:w="3689" w:type="dxa"/>
          </w:tcPr>
          <w:p w:rsidR="00CE5C9D" w:rsidRPr="00EA6133" w:rsidRDefault="00CE5C9D" w:rsidP="00823025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Occupational Safety</w:t>
            </w:r>
            <w:r w:rsidR="009C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133">
              <w:rPr>
                <w:rFonts w:ascii="Arial" w:hAnsi="Arial" w:cs="Arial"/>
                <w:sz w:val="20"/>
                <w:szCs w:val="20"/>
              </w:rPr>
              <w:t>(S)</w:t>
            </w:r>
            <w:r w:rsidR="00307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025">
              <w:rPr>
                <w:rFonts w:ascii="Arial" w:hAnsi="Arial" w:cs="Arial"/>
                <w:sz w:val="20"/>
                <w:szCs w:val="20"/>
              </w:rPr>
              <w:t>[Double counts as Ethics requirement]</w:t>
            </w:r>
          </w:p>
        </w:tc>
      </w:tr>
      <w:tr w:rsidR="005B549B" w:rsidRPr="00EA6133" w:rsidTr="009C59EC">
        <w:trPr>
          <w:trHeight w:val="260"/>
        </w:trPr>
        <w:tc>
          <w:tcPr>
            <w:tcW w:w="558" w:type="dxa"/>
          </w:tcPr>
          <w:p w:rsidR="005B549B" w:rsidRDefault="004D1074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5B549B" w:rsidRPr="00EA6133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5B549B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559" w:type="dxa"/>
          </w:tcPr>
          <w:p w:rsidR="005B549B" w:rsidRPr="00EA6133" w:rsidRDefault="00832C6A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5B549B" w:rsidRPr="00EA6133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TSM 416</w:t>
            </w:r>
          </w:p>
        </w:tc>
        <w:tc>
          <w:tcPr>
            <w:tcW w:w="3689" w:type="dxa"/>
          </w:tcPr>
          <w:p w:rsidR="005B549B" w:rsidRPr="00EA6133" w:rsidRDefault="005B549B" w:rsidP="00823025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823025">
              <w:rPr>
                <w:rFonts w:ascii="Arial" w:hAnsi="Arial" w:cs="Arial"/>
                <w:sz w:val="20"/>
                <w:szCs w:val="20"/>
              </w:rPr>
              <w:t>Capstone</w:t>
            </w:r>
            <w:r w:rsidRPr="00EA6133">
              <w:rPr>
                <w:rFonts w:ascii="Arial" w:hAnsi="Arial" w:cs="Arial"/>
                <w:sz w:val="20"/>
                <w:szCs w:val="20"/>
              </w:rPr>
              <w:t xml:space="preserve"> II (FS)</w:t>
            </w:r>
          </w:p>
        </w:tc>
      </w:tr>
      <w:tr w:rsidR="005B549B" w:rsidRPr="00EA6133" w:rsidTr="009C59EC">
        <w:trPr>
          <w:trHeight w:val="275"/>
        </w:trPr>
        <w:tc>
          <w:tcPr>
            <w:tcW w:w="558" w:type="dxa"/>
          </w:tcPr>
          <w:p w:rsidR="005B549B" w:rsidRPr="00EA6133" w:rsidRDefault="00832C6A" w:rsidP="009C5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5B549B" w:rsidRPr="00EA6133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TSM 415</w:t>
            </w:r>
          </w:p>
        </w:tc>
        <w:tc>
          <w:tcPr>
            <w:tcW w:w="3548" w:type="dxa"/>
          </w:tcPr>
          <w:p w:rsidR="005B549B" w:rsidRPr="00EA6133" w:rsidRDefault="005B549B" w:rsidP="00823025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823025">
              <w:rPr>
                <w:rFonts w:ascii="Arial" w:hAnsi="Arial" w:cs="Arial"/>
                <w:sz w:val="20"/>
                <w:szCs w:val="20"/>
              </w:rPr>
              <w:t>Capstone</w:t>
            </w:r>
            <w:r w:rsidRPr="00EA6133">
              <w:rPr>
                <w:rFonts w:ascii="Arial" w:hAnsi="Arial" w:cs="Arial"/>
                <w:sz w:val="20"/>
                <w:szCs w:val="20"/>
              </w:rPr>
              <w:t xml:space="preserve"> I (FS)</w:t>
            </w:r>
          </w:p>
        </w:tc>
        <w:tc>
          <w:tcPr>
            <w:tcW w:w="559" w:type="dxa"/>
          </w:tcPr>
          <w:p w:rsidR="005B549B" w:rsidRPr="00EA6133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5B549B" w:rsidRPr="00EA6133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470</w:t>
            </w:r>
          </w:p>
        </w:tc>
        <w:tc>
          <w:tcPr>
            <w:tcW w:w="3689" w:type="dxa"/>
          </w:tcPr>
          <w:p w:rsidR="005B549B" w:rsidRPr="00EA6133" w:rsidRDefault="005B549B" w:rsidP="0083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Hygiene</w:t>
            </w:r>
            <w:r w:rsidR="00E27E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27EB9" w:rsidRPr="00E27EB9">
              <w:rPr>
                <w:rFonts w:ascii="Arial" w:hAnsi="Arial" w:cs="Arial"/>
                <w:sz w:val="20"/>
                <w:szCs w:val="20"/>
              </w:rPr>
              <w:t>Physical, Chemical, and Biological Hazards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32C6A">
              <w:rPr>
                <w:rFonts w:ascii="Arial" w:hAnsi="Arial" w:cs="Arial"/>
                <w:sz w:val="20"/>
                <w:szCs w:val="20"/>
              </w:rPr>
              <w:t>E-S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49B" w:rsidRPr="00EA6133" w:rsidTr="009C59EC">
        <w:trPr>
          <w:trHeight w:val="275"/>
        </w:trPr>
        <w:tc>
          <w:tcPr>
            <w:tcW w:w="558" w:type="dxa"/>
          </w:tcPr>
          <w:p w:rsidR="005B549B" w:rsidRPr="00A05BB6" w:rsidRDefault="005B549B" w:rsidP="009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7" w:type="dxa"/>
          </w:tcPr>
          <w:p w:rsidR="005B549B" w:rsidRPr="004D4BBD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TSM 399</w:t>
            </w:r>
          </w:p>
        </w:tc>
        <w:tc>
          <w:tcPr>
            <w:tcW w:w="3548" w:type="dxa"/>
          </w:tcPr>
          <w:p w:rsidR="005B549B" w:rsidRPr="004D4BBD" w:rsidRDefault="005B549B" w:rsidP="005B549B">
            <w:pPr>
              <w:tabs>
                <w:tab w:val="left" w:pos="1830"/>
              </w:tabs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Work Experience in Technology (FSSS)</w:t>
            </w:r>
          </w:p>
        </w:tc>
        <w:tc>
          <w:tcPr>
            <w:tcW w:w="559" w:type="dxa"/>
          </w:tcPr>
          <w:p w:rsidR="005B549B" w:rsidRPr="00EA6133" w:rsidRDefault="005B549B" w:rsidP="005B5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5B549B" w:rsidRPr="00EA6133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471</w:t>
            </w:r>
          </w:p>
        </w:tc>
        <w:tc>
          <w:tcPr>
            <w:tcW w:w="3689" w:type="dxa"/>
          </w:tcPr>
          <w:p w:rsidR="005B549B" w:rsidRPr="00EA6133" w:rsidRDefault="005B549B" w:rsidP="005B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Laboratory (even S)</w:t>
            </w:r>
          </w:p>
        </w:tc>
      </w:tr>
      <w:tr w:rsidR="00D13B67" w:rsidRPr="00EA6133" w:rsidTr="009C59EC">
        <w:trPr>
          <w:trHeight w:val="275"/>
        </w:trPr>
        <w:tc>
          <w:tcPr>
            <w:tcW w:w="55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 477</w:t>
            </w:r>
          </w:p>
        </w:tc>
        <w:tc>
          <w:tcPr>
            <w:tcW w:w="354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Analysis and Management (E-F)</w:t>
            </w:r>
          </w:p>
        </w:tc>
        <w:tc>
          <w:tcPr>
            <w:tcW w:w="559" w:type="dxa"/>
          </w:tcPr>
          <w:p w:rsidR="00D13B67" w:rsidRPr="00EA6133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689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Core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EA6133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D13B67" w:rsidRPr="00EA6133" w:rsidTr="009C59EC">
        <w:trPr>
          <w:trHeight w:val="260"/>
        </w:trPr>
        <w:tc>
          <w:tcPr>
            <w:tcW w:w="55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D13B67" w:rsidRPr="00BC4B9F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 w:rsidRPr="00EA6133">
              <w:rPr>
                <w:rFonts w:ascii="Arial" w:hAnsi="Arial" w:cs="Arial"/>
                <w:sz w:val="20"/>
                <w:szCs w:val="20"/>
              </w:rPr>
              <w:t>Technical Elective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</w:t>
            </w:r>
            <w:r w:rsidRPr="00EA6133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559" w:type="dxa"/>
          </w:tcPr>
          <w:p w:rsidR="00D13B67" w:rsidRPr="00EA6133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  <w:r w:rsidRPr="00BC4B9F">
              <w:rPr>
                <w:rFonts w:ascii="Arial" w:hAnsi="Arial" w:cs="Arial"/>
                <w:sz w:val="20"/>
                <w:szCs w:val="20"/>
              </w:rPr>
              <w:t>Technical Elective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D13B67" w:rsidRPr="00EA6133" w:rsidTr="009C59EC">
        <w:trPr>
          <w:trHeight w:val="258"/>
        </w:trPr>
        <w:tc>
          <w:tcPr>
            <w:tcW w:w="558" w:type="dxa"/>
          </w:tcPr>
          <w:p w:rsidR="00D13B67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D13B67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D13B67" w:rsidRPr="00EA6133" w:rsidRDefault="00D13B67" w:rsidP="00D1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</w:tcPr>
          <w:p w:rsidR="00D13B67" w:rsidRPr="00EA6133" w:rsidRDefault="00D13B67" w:rsidP="00D13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B67" w:rsidRPr="00EA6133" w:rsidTr="009C59EC">
        <w:trPr>
          <w:trHeight w:val="258"/>
        </w:trPr>
        <w:tc>
          <w:tcPr>
            <w:tcW w:w="10761" w:type="dxa"/>
            <w:gridSpan w:val="6"/>
          </w:tcPr>
          <w:p w:rsidR="00D13B67" w:rsidRPr="00D22838" w:rsidRDefault="00D13B67" w:rsidP="00D13B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B67" w:rsidRPr="00EA6133" w:rsidTr="009C59EC">
        <w:trPr>
          <w:trHeight w:val="258"/>
        </w:trPr>
        <w:tc>
          <w:tcPr>
            <w:tcW w:w="10761" w:type="dxa"/>
            <w:gridSpan w:val="6"/>
          </w:tcPr>
          <w:p w:rsidR="00D13B67" w:rsidRDefault="00D13B67" w:rsidP="00D13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838">
              <w:rPr>
                <w:rFonts w:ascii="Arial" w:hAnsi="Arial" w:cs="Arial"/>
                <w:b/>
                <w:sz w:val="20"/>
                <w:szCs w:val="20"/>
              </w:rPr>
              <w:t>See list - Speak with an academic advisor for options for each list.</w:t>
            </w:r>
          </w:p>
        </w:tc>
      </w:tr>
    </w:tbl>
    <w:p w:rsidR="00A91138" w:rsidRDefault="00A74BF8" w:rsidP="00A74BF8">
      <w:pPr>
        <w:tabs>
          <w:tab w:val="left" w:pos="3525"/>
        </w:tabs>
        <w:ind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Courses offered every three semesters:</w:t>
      </w:r>
    </w:p>
    <w:p w:rsidR="00A74BF8" w:rsidRDefault="00A74BF8" w:rsidP="00A74BF8">
      <w:pPr>
        <w:tabs>
          <w:tab w:val="left" w:pos="3525"/>
        </w:tabs>
        <w:spacing w:after="0" w:line="240" w:lineRule="auto"/>
        <w:ind w:hanging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TSM 372 – odd years, </w:t>
      </w:r>
      <w:proofErr w:type="gramStart"/>
      <w:r>
        <w:rPr>
          <w:rFonts w:ascii="Arial" w:hAnsi="Arial" w:cs="Arial"/>
          <w:b/>
          <w:sz w:val="20"/>
          <w:szCs w:val="20"/>
        </w:rPr>
        <w:t>Fall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only (Fall 2013, Fall 2015, etc.)</w:t>
      </w:r>
    </w:p>
    <w:p w:rsidR="00A74BF8" w:rsidRDefault="00A74BF8" w:rsidP="00A74BF8">
      <w:pPr>
        <w:tabs>
          <w:tab w:val="left" w:pos="3525"/>
        </w:tabs>
        <w:spacing w:after="0" w:line="240" w:lineRule="auto"/>
        <w:ind w:hanging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TSM 376 – even years, </w:t>
      </w:r>
      <w:proofErr w:type="gramStart"/>
      <w:r>
        <w:rPr>
          <w:rFonts w:ascii="Arial" w:hAnsi="Arial" w:cs="Arial"/>
          <w:b/>
          <w:sz w:val="20"/>
          <w:szCs w:val="20"/>
        </w:rPr>
        <w:t>Fall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only (Fall 2012, Fall 2014, etc.)</w:t>
      </w:r>
    </w:p>
    <w:p w:rsidR="00A74BF8" w:rsidRDefault="00A74BF8" w:rsidP="00A74BF8">
      <w:pPr>
        <w:tabs>
          <w:tab w:val="left" w:pos="3525"/>
        </w:tabs>
        <w:spacing w:after="0" w:line="240" w:lineRule="auto"/>
        <w:ind w:hanging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TSM 470 – even years, </w:t>
      </w:r>
      <w:proofErr w:type="gramStart"/>
      <w:r>
        <w:rPr>
          <w:rFonts w:ascii="Arial" w:hAnsi="Arial" w:cs="Arial"/>
          <w:b/>
          <w:sz w:val="20"/>
          <w:szCs w:val="20"/>
        </w:rPr>
        <w:t>Spring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only (Spring 2014, Spring 2016, etc.)</w:t>
      </w:r>
    </w:p>
    <w:p w:rsidR="00A74BF8" w:rsidRDefault="00A74BF8" w:rsidP="00A74BF8">
      <w:pPr>
        <w:tabs>
          <w:tab w:val="left" w:pos="3525"/>
        </w:tabs>
        <w:spacing w:after="0" w:line="240" w:lineRule="auto"/>
        <w:ind w:hanging="54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TSM 47</w:t>
      </w:r>
      <w:r w:rsidR="00B3550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– even years, </w:t>
      </w:r>
      <w:proofErr w:type="gramStart"/>
      <w:r w:rsidR="00B35502">
        <w:rPr>
          <w:rFonts w:ascii="Arial" w:hAnsi="Arial" w:cs="Arial"/>
          <w:b/>
          <w:sz w:val="20"/>
          <w:szCs w:val="20"/>
        </w:rPr>
        <w:t>Fall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only (</w:t>
      </w:r>
      <w:r w:rsidR="00B35502">
        <w:rPr>
          <w:rFonts w:ascii="Arial" w:hAnsi="Arial" w:cs="Arial"/>
          <w:b/>
          <w:sz w:val="20"/>
          <w:szCs w:val="20"/>
        </w:rPr>
        <w:t>Fall 2012, Fall 2014, etc.</w:t>
      </w:r>
      <w:r>
        <w:rPr>
          <w:rFonts w:ascii="Arial" w:hAnsi="Arial" w:cs="Arial"/>
          <w:b/>
          <w:sz w:val="20"/>
          <w:szCs w:val="20"/>
        </w:rPr>
        <w:t>)</w:t>
      </w:r>
    </w:p>
    <w:sectPr w:rsidR="00A74BF8" w:rsidSect="002A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990" w:left="1440" w:header="27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EA" w:rsidRDefault="007A23EA" w:rsidP="00A91138">
      <w:pPr>
        <w:spacing w:after="0" w:line="240" w:lineRule="auto"/>
      </w:pPr>
      <w:r>
        <w:separator/>
      </w:r>
    </w:p>
  </w:endnote>
  <w:endnote w:type="continuationSeparator" w:id="0">
    <w:p w:rsidR="007A23EA" w:rsidRDefault="007A23EA" w:rsidP="00A9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2A" w:rsidRDefault="005B7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4" w:rsidRPr="009C59EC" w:rsidRDefault="009C59EC" w:rsidP="009C59EC">
    <w:pPr>
      <w:pStyle w:val="Footer"/>
      <w:rPr>
        <w:szCs w:val="16"/>
      </w:rPr>
    </w:pPr>
    <w:r>
      <w:rPr>
        <w:sz w:val="16"/>
        <w:szCs w:val="16"/>
      </w:rPr>
      <w:t>Updated</w:t>
    </w:r>
    <w:r w:rsidRPr="00060624">
      <w:rPr>
        <w:sz w:val="16"/>
        <w:szCs w:val="16"/>
      </w:rPr>
      <w:t xml:space="preserve"> </w:t>
    </w:r>
    <w:r>
      <w:rPr>
        <w:sz w:val="16"/>
        <w:szCs w:val="16"/>
      </w:rPr>
      <w:t>12/19/2011 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2A" w:rsidRDefault="005B7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EA" w:rsidRDefault="007A23EA" w:rsidP="00A91138">
      <w:pPr>
        <w:spacing w:after="0" w:line="240" w:lineRule="auto"/>
      </w:pPr>
      <w:r>
        <w:separator/>
      </w:r>
    </w:p>
  </w:footnote>
  <w:footnote w:type="continuationSeparator" w:id="0">
    <w:p w:rsidR="007A23EA" w:rsidRDefault="007A23EA" w:rsidP="00A9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2A" w:rsidRDefault="005B7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 w:rsidRPr="004D4BBD">
      <w:rPr>
        <w:b/>
        <w:sz w:val="24"/>
        <w:szCs w:val="24"/>
      </w:rPr>
      <w:t xml:space="preserve">Undergraduate Curriculum in </w:t>
    </w:r>
    <w:r w:rsidR="00CE5C9D">
      <w:rPr>
        <w:b/>
        <w:sz w:val="24"/>
        <w:szCs w:val="24"/>
      </w:rPr>
      <w:t>Industrial</w:t>
    </w:r>
    <w:r>
      <w:rPr>
        <w:b/>
        <w:sz w:val="24"/>
        <w:szCs w:val="24"/>
      </w:rPr>
      <w:t xml:space="preserve"> Technology</w:t>
    </w:r>
  </w:p>
  <w:p w:rsidR="00036F27" w:rsidRPr="004D4BBD" w:rsidRDefault="00CE5C9D" w:rsidP="00036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Occupational Safety</w:t>
    </w:r>
    <w:r w:rsidR="00036F27">
      <w:rPr>
        <w:b/>
        <w:sz w:val="24"/>
        <w:szCs w:val="24"/>
      </w:rPr>
      <w:t xml:space="preserve"> Option</w:t>
    </w:r>
  </w:p>
  <w:p w:rsidR="00036F27" w:rsidRDefault="00036F27" w:rsidP="00036F27">
    <w:pPr>
      <w:pStyle w:val="Header"/>
      <w:jc w:val="center"/>
    </w:pPr>
    <w:r>
      <w:t>20</w:t>
    </w:r>
    <w:r w:rsidR="00EF4149">
      <w:t>1</w:t>
    </w:r>
    <w:r w:rsidR="005B752A">
      <w:t>2</w:t>
    </w:r>
    <w:r>
      <w:t>-2</w:t>
    </w:r>
    <w:r w:rsidR="00EF4149">
      <w:t>013</w:t>
    </w:r>
    <w:r>
      <w:t xml:space="preserve"> Catalog</w:t>
    </w:r>
  </w:p>
  <w:p w:rsidR="00036F27" w:rsidRDefault="009E1F7E" w:rsidP="00036F27">
    <w:pPr>
      <w:pStyle w:val="Header"/>
      <w:jc w:val="center"/>
    </w:pPr>
    <w:r>
      <w:t xml:space="preserve">Total Credits </w:t>
    </w:r>
    <w:r w:rsidR="00A443EF">
      <w:t>129</w:t>
    </w:r>
  </w:p>
  <w:p w:rsidR="00036F27" w:rsidRDefault="00036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2A" w:rsidRDefault="005B7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8"/>
    <w:rsid w:val="00030598"/>
    <w:rsid w:val="00030693"/>
    <w:rsid w:val="00036F27"/>
    <w:rsid w:val="00053E42"/>
    <w:rsid w:val="00060624"/>
    <w:rsid w:val="00061C28"/>
    <w:rsid w:val="00062E70"/>
    <w:rsid w:val="00066F44"/>
    <w:rsid w:val="000937DF"/>
    <w:rsid w:val="000946A1"/>
    <w:rsid w:val="000C0DE8"/>
    <w:rsid w:val="000C24D9"/>
    <w:rsid w:val="000D7DB5"/>
    <w:rsid w:val="000F295E"/>
    <w:rsid w:val="000F5C25"/>
    <w:rsid w:val="0011032D"/>
    <w:rsid w:val="00136C3D"/>
    <w:rsid w:val="00145702"/>
    <w:rsid w:val="0016773E"/>
    <w:rsid w:val="001C60CF"/>
    <w:rsid w:val="001E1671"/>
    <w:rsid w:val="001F1976"/>
    <w:rsid w:val="00203BA7"/>
    <w:rsid w:val="00212CB6"/>
    <w:rsid w:val="0025332E"/>
    <w:rsid w:val="00253FAB"/>
    <w:rsid w:val="002572FC"/>
    <w:rsid w:val="0026389B"/>
    <w:rsid w:val="002A6B15"/>
    <w:rsid w:val="002C5599"/>
    <w:rsid w:val="002F67CC"/>
    <w:rsid w:val="003005C6"/>
    <w:rsid w:val="00304090"/>
    <w:rsid w:val="00307464"/>
    <w:rsid w:val="0031134F"/>
    <w:rsid w:val="0031232A"/>
    <w:rsid w:val="0034281D"/>
    <w:rsid w:val="00392E06"/>
    <w:rsid w:val="003943C7"/>
    <w:rsid w:val="003D3CFA"/>
    <w:rsid w:val="003E334D"/>
    <w:rsid w:val="004605F6"/>
    <w:rsid w:val="00473EF2"/>
    <w:rsid w:val="0048631A"/>
    <w:rsid w:val="00491DA2"/>
    <w:rsid w:val="00495159"/>
    <w:rsid w:val="004D1074"/>
    <w:rsid w:val="004E1A33"/>
    <w:rsid w:val="004F2439"/>
    <w:rsid w:val="004F71F4"/>
    <w:rsid w:val="00510299"/>
    <w:rsid w:val="00542B14"/>
    <w:rsid w:val="005665D9"/>
    <w:rsid w:val="005B549B"/>
    <w:rsid w:val="005B752A"/>
    <w:rsid w:val="005E78B6"/>
    <w:rsid w:val="005F4EE5"/>
    <w:rsid w:val="005F593A"/>
    <w:rsid w:val="00603CD5"/>
    <w:rsid w:val="00631672"/>
    <w:rsid w:val="006322A7"/>
    <w:rsid w:val="00666CD8"/>
    <w:rsid w:val="006745B7"/>
    <w:rsid w:val="007748E3"/>
    <w:rsid w:val="00793052"/>
    <w:rsid w:val="007A23EA"/>
    <w:rsid w:val="007D38DE"/>
    <w:rsid w:val="007E0F69"/>
    <w:rsid w:val="007F72F7"/>
    <w:rsid w:val="00804147"/>
    <w:rsid w:val="008150B6"/>
    <w:rsid w:val="00823025"/>
    <w:rsid w:val="0082393F"/>
    <w:rsid w:val="00832C6A"/>
    <w:rsid w:val="008432D2"/>
    <w:rsid w:val="00903655"/>
    <w:rsid w:val="009135D1"/>
    <w:rsid w:val="009227A4"/>
    <w:rsid w:val="00960E6C"/>
    <w:rsid w:val="00980E54"/>
    <w:rsid w:val="009917D5"/>
    <w:rsid w:val="0099213A"/>
    <w:rsid w:val="009C59EC"/>
    <w:rsid w:val="009E1F7E"/>
    <w:rsid w:val="009F2B32"/>
    <w:rsid w:val="00A05AB3"/>
    <w:rsid w:val="00A13912"/>
    <w:rsid w:val="00A443EF"/>
    <w:rsid w:val="00A47007"/>
    <w:rsid w:val="00A65509"/>
    <w:rsid w:val="00A74BF8"/>
    <w:rsid w:val="00A91138"/>
    <w:rsid w:val="00AB1F3D"/>
    <w:rsid w:val="00AC1222"/>
    <w:rsid w:val="00AD5C16"/>
    <w:rsid w:val="00B32DB0"/>
    <w:rsid w:val="00B35502"/>
    <w:rsid w:val="00B6664C"/>
    <w:rsid w:val="00B844DA"/>
    <w:rsid w:val="00BA0DDF"/>
    <w:rsid w:val="00BA1715"/>
    <w:rsid w:val="00BC4B9F"/>
    <w:rsid w:val="00BC6954"/>
    <w:rsid w:val="00BD6C35"/>
    <w:rsid w:val="00C0627E"/>
    <w:rsid w:val="00C10A65"/>
    <w:rsid w:val="00C120A9"/>
    <w:rsid w:val="00C33830"/>
    <w:rsid w:val="00C3450F"/>
    <w:rsid w:val="00C82022"/>
    <w:rsid w:val="00C83B03"/>
    <w:rsid w:val="00CE5C9D"/>
    <w:rsid w:val="00CF4B98"/>
    <w:rsid w:val="00D03AF9"/>
    <w:rsid w:val="00D068AC"/>
    <w:rsid w:val="00D13B67"/>
    <w:rsid w:val="00D2007D"/>
    <w:rsid w:val="00D22424"/>
    <w:rsid w:val="00D27717"/>
    <w:rsid w:val="00D632EC"/>
    <w:rsid w:val="00D65188"/>
    <w:rsid w:val="00D81B59"/>
    <w:rsid w:val="00DB6B3E"/>
    <w:rsid w:val="00DE47F2"/>
    <w:rsid w:val="00DE4B19"/>
    <w:rsid w:val="00DF797F"/>
    <w:rsid w:val="00E03D0D"/>
    <w:rsid w:val="00E14663"/>
    <w:rsid w:val="00E2096A"/>
    <w:rsid w:val="00E27EB9"/>
    <w:rsid w:val="00E46BA5"/>
    <w:rsid w:val="00E65C94"/>
    <w:rsid w:val="00E92EAE"/>
    <w:rsid w:val="00EA6133"/>
    <w:rsid w:val="00EA6582"/>
    <w:rsid w:val="00EE7075"/>
    <w:rsid w:val="00EF0685"/>
    <w:rsid w:val="00EF4149"/>
    <w:rsid w:val="00F36A43"/>
    <w:rsid w:val="00F57C36"/>
    <w:rsid w:val="00F84541"/>
    <w:rsid w:val="00FB6E29"/>
    <w:rsid w:val="00FD711E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LeQuita Ancar</dc:creator>
  <cp:lastModifiedBy>Sarah Rahn</cp:lastModifiedBy>
  <cp:revision>2</cp:revision>
  <cp:lastPrinted>2011-12-19T18:32:00Z</cp:lastPrinted>
  <dcterms:created xsi:type="dcterms:W3CDTF">2012-08-23T21:54:00Z</dcterms:created>
  <dcterms:modified xsi:type="dcterms:W3CDTF">2012-08-23T21:54:00Z</dcterms:modified>
</cp:coreProperties>
</file>